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от оп № 10 Л-1 ТП-3 - р-н Оренбургский, с/с Нижнепавловский, с Нижняя Павловка, кад квартал 56:21:1501005» в границах земель и земельных участков: 56:21:1501005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